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5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1800"/>
        <w:gridCol w:w="1871"/>
        <w:gridCol w:w="1871"/>
        <w:gridCol w:w="1871"/>
        <w:gridCol w:w="1873"/>
        <w:gridCol w:w="69"/>
      </w:tblGrid>
      <w:tr w:rsidR="001924E8" w:rsidRPr="00073C62" w:rsidTr="004D785F">
        <w:trPr>
          <w:gridAfter w:val="1"/>
          <w:wAfter w:w="69" w:type="dxa"/>
          <w:trHeight w:hRule="exact" w:val="1457"/>
        </w:trPr>
        <w:tc>
          <w:tcPr>
            <w:tcW w:w="9356" w:type="dxa"/>
            <w:gridSpan w:val="6"/>
          </w:tcPr>
          <w:p w:rsidR="001924E8" w:rsidRPr="001C7775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2461F4" wp14:editId="27CED21E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97B" w:rsidRDefault="0083497B" w:rsidP="001924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461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83497B" w:rsidRDefault="0083497B" w:rsidP="001924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775">
              <w:rPr>
                <w:szCs w:val="28"/>
              </w:rPr>
              <w:t>ПРАВИТЕЛЬСТВО КИРОВСКОЙ ОБЛАСТИ</w:t>
            </w:r>
          </w:p>
          <w:p w:rsidR="001924E8" w:rsidRPr="00073C62" w:rsidRDefault="001924E8" w:rsidP="00266AA5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4D785F" w:rsidRPr="004D785F" w:rsidTr="004D78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0" w:type="dxa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785F" w:rsidRPr="004D785F" w:rsidRDefault="004D785F" w:rsidP="004D785F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Cs w:val="28"/>
                <w:lang w:eastAsia="zh-CN" w:bidi="hi-IN"/>
              </w:rPr>
              <w:t>27.12.2023</w:t>
            </w:r>
          </w:p>
        </w:tc>
        <w:tc>
          <w:tcPr>
            <w:tcW w:w="1871" w:type="dxa"/>
          </w:tcPr>
          <w:p w:rsidR="004D785F" w:rsidRPr="004D785F" w:rsidRDefault="004D785F" w:rsidP="004D785F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szCs w:val="28"/>
                <w:lang w:eastAsia="zh-CN" w:bidi="hi-IN"/>
              </w:rPr>
            </w:pPr>
          </w:p>
        </w:tc>
        <w:tc>
          <w:tcPr>
            <w:tcW w:w="1871" w:type="dxa"/>
          </w:tcPr>
          <w:p w:rsidR="004D785F" w:rsidRPr="004D785F" w:rsidRDefault="004D785F" w:rsidP="004D785F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szCs w:val="28"/>
                <w:lang w:eastAsia="zh-CN" w:bidi="hi-IN"/>
              </w:rPr>
            </w:pPr>
          </w:p>
        </w:tc>
        <w:tc>
          <w:tcPr>
            <w:tcW w:w="1871" w:type="dxa"/>
            <w:vAlign w:val="bottom"/>
            <w:hideMark/>
          </w:tcPr>
          <w:p w:rsidR="004D785F" w:rsidRPr="004D785F" w:rsidRDefault="004D785F" w:rsidP="004D785F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szCs w:val="28"/>
                <w:lang w:eastAsia="zh-CN" w:bidi="hi-IN"/>
              </w:rPr>
            </w:pPr>
            <w:r w:rsidRPr="004D785F">
              <w:rPr>
                <w:rFonts w:eastAsia="SimSun"/>
                <w:kern w:val="1"/>
                <w:szCs w:val="28"/>
                <w:lang w:eastAsia="zh-CN" w:bidi="hi-IN"/>
              </w:rPr>
              <w:t>№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785F" w:rsidRPr="004D785F" w:rsidRDefault="004D785F" w:rsidP="004D785F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Cs w:val="28"/>
                <w:lang w:eastAsia="zh-CN" w:bidi="hi-IN"/>
              </w:rPr>
              <w:t>755-П</w:t>
            </w:r>
          </w:p>
        </w:tc>
      </w:tr>
      <w:tr w:rsidR="004D785F" w:rsidRPr="004D785F" w:rsidTr="004D78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0" w:type="dxa"/>
        </w:trPr>
        <w:tc>
          <w:tcPr>
            <w:tcW w:w="9355" w:type="dxa"/>
            <w:gridSpan w:val="6"/>
            <w:hideMark/>
          </w:tcPr>
          <w:p w:rsidR="004D785F" w:rsidRPr="004D785F" w:rsidRDefault="004D785F" w:rsidP="004D785F">
            <w:pPr>
              <w:widowControl w:val="0"/>
              <w:tabs>
                <w:tab w:val="left" w:pos="-212"/>
              </w:tabs>
              <w:suppressAutoHyphens/>
              <w:ind w:left="-210" w:right="-74"/>
              <w:jc w:val="center"/>
              <w:rPr>
                <w:rFonts w:eastAsia="SimSun"/>
                <w:kern w:val="1"/>
                <w:szCs w:val="28"/>
                <w:lang w:eastAsia="zh-CN" w:bidi="hi-IN"/>
              </w:rPr>
            </w:pPr>
            <w:r w:rsidRPr="004D785F">
              <w:rPr>
                <w:rFonts w:eastAsia="SimSun"/>
                <w:kern w:val="1"/>
                <w:szCs w:val="28"/>
                <w:lang w:eastAsia="zh-CN" w:bidi="hi-IN"/>
              </w:rPr>
              <w:t>г. Киров</w:t>
            </w:r>
          </w:p>
        </w:tc>
      </w:tr>
    </w:tbl>
    <w:p w:rsidR="00A962F4" w:rsidRPr="00506262" w:rsidRDefault="00A962F4" w:rsidP="00A114F2">
      <w:pPr>
        <w:tabs>
          <w:tab w:val="left" w:pos="1276"/>
        </w:tabs>
        <w:spacing w:before="480" w:after="480"/>
        <w:jc w:val="center"/>
        <w:rPr>
          <w:b/>
        </w:rPr>
      </w:pPr>
      <w:r w:rsidRPr="00034C0B">
        <w:rPr>
          <w:b/>
        </w:rPr>
        <w:t>О внесении изменени</w:t>
      </w:r>
      <w:r w:rsidR="00C93DF0">
        <w:rPr>
          <w:b/>
        </w:rPr>
        <w:t>й</w:t>
      </w:r>
      <w:r w:rsidRPr="00034C0B">
        <w:rPr>
          <w:b/>
        </w:rPr>
        <w:t xml:space="preserve"> </w:t>
      </w:r>
      <w:r w:rsidR="005910EF">
        <w:rPr>
          <w:b/>
          <w:szCs w:val="28"/>
        </w:rPr>
        <w:t xml:space="preserve">в </w:t>
      </w:r>
      <w:r w:rsidR="005910EF" w:rsidRPr="00730468">
        <w:rPr>
          <w:b/>
          <w:szCs w:val="28"/>
        </w:rPr>
        <w:t>распределени</w:t>
      </w:r>
      <w:r w:rsidR="002427D9">
        <w:rPr>
          <w:b/>
          <w:szCs w:val="28"/>
        </w:rPr>
        <w:t>е</w:t>
      </w:r>
      <w:r w:rsidR="00E2039A">
        <w:rPr>
          <w:b/>
          <w:szCs w:val="28"/>
        </w:rPr>
        <w:t xml:space="preserve"> </w:t>
      </w:r>
      <w:r w:rsidR="00C93DF0">
        <w:rPr>
          <w:b/>
          <w:szCs w:val="28"/>
        </w:rPr>
        <w:t xml:space="preserve">объемов </w:t>
      </w:r>
      <w:r w:rsidR="005910EF" w:rsidRPr="00730468">
        <w:rPr>
          <w:b/>
          <w:szCs w:val="28"/>
        </w:rPr>
        <w:t>субсиди</w:t>
      </w:r>
      <w:r w:rsidR="005910EF">
        <w:rPr>
          <w:b/>
          <w:szCs w:val="28"/>
        </w:rPr>
        <w:t>й</w:t>
      </w:r>
      <w:r w:rsidR="005910EF" w:rsidRPr="00730468">
        <w:rPr>
          <w:b/>
          <w:szCs w:val="28"/>
        </w:rPr>
        <w:t xml:space="preserve"> </w:t>
      </w:r>
      <w:r w:rsidR="00661CEA">
        <w:rPr>
          <w:b/>
          <w:szCs w:val="28"/>
        </w:rPr>
        <w:t>местным бюджетам из областного бюджета на разработку схем газоснабжения</w:t>
      </w:r>
      <w:r w:rsidR="00F031A8">
        <w:rPr>
          <w:b/>
          <w:szCs w:val="28"/>
        </w:rPr>
        <w:t xml:space="preserve"> населенных пунктов на 2023 год</w:t>
      </w:r>
    </w:p>
    <w:p w:rsidR="00A674AB" w:rsidRDefault="00A674AB" w:rsidP="00061B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A674AB">
        <w:t>В соответст</w:t>
      </w:r>
      <w:r w:rsidR="002C5257">
        <w:t>вии с абзацем</w:t>
      </w:r>
      <w:r w:rsidR="00BB5C9E">
        <w:t xml:space="preserve"> </w:t>
      </w:r>
      <w:r w:rsidR="00661CEA">
        <w:t>пятым</w:t>
      </w:r>
      <w:r w:rsidRPr="00A674AB">
        <w:t xml:space="preserve"> пункта 2 Порядка внесения </w:t>
      </w:r>
      <w:r w:rsidR="00061B98">
        <w:br/>
      </w:r>
      <w:r w:rsidRPr="00A674AB">
        <w:t>изменений в распределение объ</w:t>
      </w:r>
      <w:r w:rsidR="00661CEA">
        <w:t xml:space="preserve">емов субсидий местным </w:t>
      </w:r>
      <w:r w:rsidR="00061B98">
        <w:br/>
      </w:r>
      <w:r w:rsidR="00661CEA">
        <w:t xml:space="preserve">бюджетам </w:t>
      </w:r>
      <w:r w:rsidRPr="00A674AB">
        <w:t>из областного бюджета между муниципальными образованиями Кировской области, утвержденного постановлением Пр</w:t>
      </w:r>
      <w:r w:rsidR="00661CEA">
        <w:t xml:space="preserve">авительства Кировской области </w:t>
      </w:r>
      <w:r w:rsidRPr="00A674AB">
        <w:t>от 19.04.2022 № 161-П «Об утвержде</w:t>
      </w:r>
      <w:r w:rsidR="00661CEA">
        <w:t xml:space="preserve">нии </w:t>
      </w:r>
      <w:r w:rsidR="00061B98">
        <w:br/>
      </w:r>
      <w:r w:rsidR="00661CEA">
        <w:t xml:space="preserve">Порядка внесения изменений </w:t>
      </w:r>
      <w:r w:rsidRPr="00A674AB">
        <w:t xml:space="preserve">в распределение объемов субсидий </w:t>
      </w:r>
      <w:r w:rsidR="00061B98">
        <w:br/>
      </w:r>
      <w:r w:rsidRPr="00A674AB">
        <w:t>местным бюджетам из областного бюджета между муниципальными образованиям</w:t>
      </w:r>
      <w:r w:rsidR="00661CEA">
        <w:t xml:space="preserve">и Кировской области», </w:t>
      </w:r>
      <w:r w:rsidRPr="00A674AB">
        <w:t>Правительство Кировской области ПОСТАНОВЛЯЕТ:</w:t>
      </w:r>
    </w:p>
    <w:p w:rsidR="00FE58BC" w:rsidRDefault="00C93DF0" w:rsidP="00061B9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>
        <w:t>Внести изменения в р</w:t>
      </w:r>
      <w:r w:rsidR="00B03B18">
        <w:t>аспределение</w:t>
      </w:r>
      <w:r w:rsidR="00A114F2">
        <w:t xml:space="preserve"> </w:t>
      </w:r>
      <w:r>
        <w:t xml:space="preserve">объемов </w:t>
      </w:r>
      <w:r w:rsidR="00661CEA">
        <w:t xml:space="preserve">субсидий местным бюджетам из </w:t>
      </w:r>
      <w:r w:rsidR="00A674AB" w:rsidRPr="00A674AB">
        <w:t xml:space="preserve">областного бюджета на </w:t>
      </w:r>
      <w:r w:rsidR="006213B1">
        <w:t>разработку схем газоснабжения населенных пунктов</w:t>
      </w:r>
      <w:r w:rsidR="00B11416">
        <w:t xml:space="preserve"> на 2023 год</w:t>
      </w:r>
      <w:r w:rsidR="007E25BF">
        <w:t xml:space="preserve">, утвержденное Законом Кировской </w:t>
      </w:r>
      <w:r w:rsidR="00061B98">
        <w:br/>
      </w:r>
      <w:r w:rsidR="007E25BF">
        <w:t xml:space="preserve">области </w:t>
      </w:r>
      <w:r w:rsidR="00661CEA">
        <w:t xml:space="preserve">от 19.12.2022 № </w:t>
      </w:r>
      <w:r w:rsidR="003C32B8">
        <w:t>149</w:t>
      </w:r>
      <w:r w:rsidR="00593DCC">
        <w:t xml:space="preserve">-ЗО </w:t>
      </w:r>
      <w:r w:rsidR="003C32B8">
        <w:t xml:space="preserve">«Об областном бюджете </w:t>
      </w:r>
      <w:r w:rsidR="00061B98">
        <w:br/>
      </w:r>
      <w:r w:rsidR="003C32B8">
        <w:t>на 2023</w:t>
      </w:r>
      <w:r w:rsidR="00A674AB" w:rsidRPr="00A674AB">
        <w:t xml:space="preserve"> год и на плановый период </w:t>
      </w:r>
      <w:r w:rsidR="003C32B8">
        <w:t>2024 и 2025</w:t>
      </w:r>
      <w:r w:rsidR="00A674AB" w:rsidRPr="00A674AB">
        <w:t xml:space="preserve"> годов»</w:t>
      </w:r>
      <w:r w:rsidR="00FF0D78">
        <w:t>,</w:t>
      </w:r>
      <w:r>
        <w:t xml:space="preserve"> </w:t>
      </w:r>
      <w:r w:rsidR="00A674AB" w:rsidRPr="00A674AB">
        <w:t xml:space="preserve">согласно </w:t>
      </w:r>
      <w:r w:rsidR="00061B98">
        <w:br/>
      </w:r>
      <w:r w:rsidR="00A674AB" w:rsidRPr="00A674AB">
        <w:t>приложению.</w:t>
      </w:r>
    </w:p>
    <w:p w:rsidR="00233B19" w:rsidRDefault="00557494" w:rsidP="00061B98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Настоящее постанов</w:t>
      </w:r>
      <w:r w:rsidR="00A674AB">
        <w:t xml:space="preserve">ление вступает в силу </w:t>
      </w:r>
      <w:r w:rsidR="00E23B5B">
        <w:t xml:space="preserve">со дня </w:t>
      </w:r>
      <w:r w:rsidR="008A6849">
        <w:t>его</w:t>
      </w:r>
      <w:r w:rsidR="00A674AB">
        <w:t xml:space="preserve"> </w:t>
      </w:r>
      <w:r>
        <w:t>официального опубликования</w:t>
      </w:r>
      <w:r w:rsidR="0003301F">
        <w:t xml:space="preserve"> и распространяется на правоотношения</w:t>
      </w:r>
      <w:r w:rsidR="001B4048">
        <w:t>,</w:t>
      </w:r>
      <w:r w:rsidR="0003301F">
        <w:t xml:space="preserve"> возникшие с момента вступления в силу </w:t>
      </w:r>
      <w:r w:rsidR="00FE7CE7" w:rsidRPr="00FE7CE7">
        <w:t>Закон</w:t>
      </w:r>
      <w:r w:rsidR="00FE7CE7">
        <w:t>а</w:t>
      </w:r>
      <w:r w:rsidR="00FE7CE7" w:rsidRPr="00FE7CE7">
        <w:t xml:space="preserve"> Кировской области </w:t>
      </w:r>
      <w:r w:rsidR="0003301F">
        <w:br/>
      </w:r>
      <w:r w:rsidR="00FE7CE7" w:rsidRPr="00FE7CE7">
        <w:t>от 14.12.2023 № 226-ЗО</w:t>
      </w:r>
      <w:r w:rsidR="006800BE">
        <w:t xml:space="preserve"> </w:t>
      </w:r>
      <w:r w:rsidR="00FE7CE7">
        <w:t>«</w:t>
      </w:r>
      <w:r w:rsidR="00FE7CE7" w:rsidRPr="00FE7CE7">
        <w:t>О внесении измен</w:t>
      </w:r>
      <w:r w:rsidR="00061B98">
        <w:t xml:space="preserve">ений в Закон Кировской области </w:t>
      </w:r>
      <w:r w:rsidR="00061B98">
        <w:lastRenderedPageBreak/>
        <w:t>«</w:t>
      </w:r>
      <w:r w:rsidR="00FE7CE7" w:rsidRPr="00FE7CE7">
        <w:t>Об областном бюджете на 2023 год и на пл</w:t>
      </w:r>
      <w:r w:rsidR="00FE7CE7">
        <w:t>ановый период 2024 и 2025 годов».</w:t>
      </w:r>
    </w:p>
    <w:p w:rsidR="003B0085" w:rsidRDefault="00F11CE2" w:rsidP="00C05218">
      <w:pPr>
        <w:tabs>
          <w:tab w:val="left" w:pos="7371"/>
        </w:tabs>
        <w:spacing w:before="720"/>
        <w:jc w:val="both"/>
      </w:pPr>
      <w:r>
        <w:t>И.о. Председателя Правительства</w:t>
      </w:r>
    </w:p>
    <w:p w:rsidR="003B0085" w:rsidRDefault="003B0085" w:rsidP="006A281D">
      <w:pPr>
        <w:tabs>
          <w:tab w:val="left" w:pos="7938"/>
          <w:tab w:val="left" w:pos="8222"/>
        </w:tabs>
        <w:spacing w:after="120"/>
        <w:jc w:val="both"/>
      </w:pPr>
      <w:r>
        <w:t>Кировской области</w:t>
      </w:r>
      <w:r w:rsidR="004D785F">
        <w:t xml:space="preserve">   </w:t>
      </w:r>
      <w:r w:rsidR="00F11CE2">
        <w:t xml:space="preserve"> Д.А. Курдюмов</w:t>
      </w:r>
      <w:bookmarkStart w:id="0" w:name="_GoBack"/>
      <w:bookmarkEnd w:id="0"/>
    </w:p>
    <w:sectPr w:rsidR="003B0085" w:rsidSect="00061B98">
      <w:headerReference w:type="default" r:id="rId7"/>
      <w:headerReference w:type="first" r:id="rId8"/>
      <w:pgSz w:w="11906" w:h="16838"/>
      <w:pgMar w:top="1418" w:right="737" w:bottom="1276" w:left="1701" w:header="851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DEB" w:rsidRDefault="00436DEB">
      <w:r>
        <w:separator/>
      </w:r>
    </w:p>
  </w:endnote>
  <w:endnote w:type="continuationSeparator" w:id="0">
    <w:p w:rsidR="00436DEB" w:rsidRDefault="0043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DEB" w:rsidRDefault="00436DEB">
      <w:r>
        <w:separator/>
      </w:r>
    </w:p>
  </w:footnote>
  <w:footnote w:type="continuationSeparator" w:id="0">
    <w:p w:rsidR="00436DEB" w:rsidRDefault="00436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87537678"/>
      <w:docPartObj>
        <w:docPartGallery w:val="Page Numbers (Top of Page)"/>
        <w:docPartUnique/>
      </w:docPartObj>
    </w:sdtPr>
    <w:sdtEndPr/>
    <w:sdtContent>
      <w:p w:rsidR="0083497B" w:rsidRPr="005E591C" w:rsidRDefault="0083497B">
        <w:pPr>
          <w:pStyle w:val="a4"/>
          <w:jc w:val="center"/>
          <w:rPr>
            <w:sz w:val="24"/>
            <w:szCs w:val="24"/>
          </w:rPr>
        </w:pPr>
        <w:r w:rsidRPr="005E591C">
          <w:rPr>
            <w:sz w:val="24"/>
            <w:szCs w:val="24"/>
          </w:rPr>
          <w:fldChar w:fldCharType="begin"/>
        </w:r>
        <w:r w:rsidRPr="005E591C">
          <w:rPr>
            <w:sz w:val="24"/>
            <w:szCs w:val="24"/>
          </w:rPr>
          <w:instrText>PAGE   \* MERGEFORMAT</w:instrText>
        </w:r>
        <w:r w:rsidRPr="005E591C">
          <w:rPr>
            <w:sz w:val="24"/>
            <w:szCs w:val="24"/>
          </w:rPr>
          <w:fldChar w:fldCharType="separate"/>
        </w:r>
        <w:r w:rsidR="004D785F">
          <w:rPr>
            <w:noProof/>
            <w:sz w:val="24"/>
            <w:szCs w:val="24"/>
          </w:rPr>
          <w:t>2</w:t>
        </w:r>
        <w:r w:rsidRPr="005E591C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7B" w:rsidRDefault="0083497B" w:rsidP="00266AA5">
    <w:pPr>
      <w:pStyle w:val="a4"/>
      <w:jc w:val="center"/>
    </w:pPr>
    <w:r>
      <w:rPr>
        <w:noProof/>
      </w:rPr>
      <w:drawing>
        <wp:inline distT="0" distB="0" distL="0" distR="0" wp14:anchorId="0A5D347C" wp14:editId="34B33F1B">
          <wp:extent cx="485775" cy="609600"/>
          <wp:effectExtent l="0" t="0" r="9525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85903"/>
    <w:multiLevelType w:val="hybridMultilevel"/>
    <w:tmpl w:val="D45435F4"/>
    <w:lvl w:ilvl="0" w:tplc="DA241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A"/>
    <w:rsid w:val="00003F86"/>
    <w:rsid w:val="00005937"/>
    <w:rsid w:val="00005B69"/>
    <w:rsid w:val="00011AE3"/>
    <w:rsid w:val="00016976"/>
    <w:rsid w:val="00017F22"/>
    <w:rsid w:val="00021ACD"/>
    <w:rsid w:val="0003233D"/>
    <w:rsid w:val="0003301F"/>
    <w:rsid w:val="00034C0B"/>
    <w:rsid w:val="00052012"/>
    <w:rsid w:val="0005497F"/>
    <w:rsid w:val="00060A4E"/>
    <w:rsid w:val="00061B98"/>
    <w:rsid w:val="00070673"/>
    <w:rsid w:val="00077265"/>
    <w:rsid w:val="00090B1A"/>
    <w:rsid w:val="0009352E"/>
    <w:rsid w:val="00097BB4"/>
    <w:rsid w:val="000A1669"/>
    <w:rsid w:val="000A5625"/>
    <w:rsid w:val="000C34B2"/>
    <w:rsid w:val="000E3EB6"/>
    <w:rsid w:val="000F3569"/>
    <w:rsid w:val="000F40CB"/>
    <w:rsid w:val="000F5B13"/>
    <w:rsid w:val="000F5B87"/>
    <w:rsid w:val="001228AA"/>
    <w:rsid w:val="00125A77"/>
    <w:rsid w:val="00127605"/>
    <w:rsid w:val="00127AA2"/>
    <w:rsid w:val="00130C32"/>
    <w:rsid w:val="0014497C"/>
    <w:rsid w:val="00145772"/>
    <w:rsid w:val="001546CD"/>
    <w:rsid w:val="0015700A"/>
    <w:rsid w:val="00165F20"/>
    <w:rsid w:val="001779B7"/>
    <w:rsid w:val="001924E8"/>
    <w:rsid w:val="001A1237"/>
    <w:rsid w:val="001B1A9A"/>
    <w:rsid w:val="001B4048"/>
    <w:rsid w:val="001C26C9"/>
    <w:rsid w:val="001C657B"/>
    <w:rsid w:val="001D1856"/>
    <w:rsid w:val="001D6C5D"/>
    <w:rsid w:val="001E31E4"/>
    <w:rsid w:val="001E6A95"/>
    <w:rsid w:val="001F5D16"/>
    <w:rsid w:val="001F66A9"/>
    <w:rsid w:val="001F6FC5"/>
    <w:rsid w:val="00206762"/>
    <w:rsid w:val="00211112"/>
    <w:rsid w:val="00213878"/>
    <w:rsid w:val="0021514E"/>
    <w:rsid w:val="0021764F"/>
    <w:rsid w:val="00233B19"/>
    <w:rsid w:val="00235E07"/>
    <w:rsid w:val="002427D9"/>
    <w:rsid w:val="00242DFE"/>
    <w:rsid w:val="0024327F"/>
    <w:rsid w:val="00245141"/>
    <w:rsid w:val="00246C1D"/>
    <w:rsid w:val="0026041B"/>
    <w:rsid w:val="00260EA5"/>
    <w:rsid w:val="0026112D"/>
    <w:rsid w:val="00261CA2"/>
    <w:rsid w:val="00266AA5"/>
    <w:rsid w:val="00271881"/>
    <w:rsid w:val="0027371E"/>
    <w:rsid w:val="00283035"/>
    <w:rsid w:val="002922AA"/>
    <w:rsid w:val="00294AE2"/>
    <w:rsid w:val="00295866"/>
    <w:rsid w:val="0029610C"/>
    <w:rsid w:val="002A3DF7"/>
    <w:rsid w:val="002C5257"/>
    <w:rsid w:val="002D0D19"/>
    <w:rsid w:val="002D1644"/>
    <w:rsid w:val="002E2E04"/>
    <w:rsid w:val="002F1E0B"/>
    <w:rsid w:val="002F2172"/>
    <w:rsid w:val="00300B17"/>
    <w:rsid w:val="00317F43"/>
    <w:rsid w:val="003451B0"/>
    <w:rsid w:val="00354A01"/>
    <w:rsid w:val="00362825"/>
    <w:rsid w:val="00377083"/>
    <w:rsid w:val="00382CD1"/>
    <w:rsid w:val="00382EEC"/>
    <w:rsid w:val="00384F19"/>
    <w:rsid w:val="0038734B"/>
    <w:rsid w:val="003973CC"/>
    <w:rsid w:val="003979D1"/>
    <w:rsid w:val="003A40B1"/>
    <w:rsid w:val="003A4E86"/>
    <w:rsid w:val="003B0085"/>
    <w:rsid w:val="003B044B"/>
    <w:rsid w:val="003C0EC9"/>
    <w:rsid w:val="003C0F18"/>
    <w:rsid w:val="003C32B8"/>
    <w:rsid w:val="003C56C7"/>
    <w:rsid w:val="00400AEA"/>
    <w:rsid w:val="00402969"/>
    <w:rsid w:val="00410796"/>
    <w:rsid w:val="00411F51"/>
    <w:rsid w:val="00422541"/>
    <w:rsid w:val="0043206B"/>
    <w:rsid w:val="00436DEB"/>
    <w:rsid w:val="00453A98"/>
    <w:rsid w:val="00463E46"/>
    <w:rsid w:val="00467E8D"/>
    <w:rsid w:val="004812E9"/>
    <w:rsid w:val="00484EA8"/>
    <w:rsid w:val="00485ED8"/>
    <w:rsid w:val="00486753"/>
    <w:rsid w:val="00491CBF"/>
    <w:rsid w:val="00493821"/>
    <w:rsid w:val="004945DC"/>
    <w:rsid w:val="004A3552"/>
    <w:rsid w:val="004A3DA4"/>
    <w:rsid w:val="004D033E"/>
    <w:rsid w:val="004D3183"/>
    <w:rsid w:val="004D785F"/>
    <w:rsid w:val="004F5C0A"/>
    <w:rsid w:val="00500F7F"/>
    <w:rsid w:val="00501254"/>
    <w:rsid w:val="005013DB"/>
    <w:rsid w:val="0050324D"/>
    <w:rsid w:val="005042DA"/>
    <w:rsid w:val="00506262"/>
    <w:rsid w:val="0051157D"/>
    <w:rsid w:val="005128E6"/>
    <w:rsid w:val="005147BA"/>
    <w:rsid w:val="00534352"/>
    <w:rsid w:val="00537792"/>
    <w:rsid w:val="00550E31"/>
    <w:rsid w:val="005562D3"/>
    <w:rsid w:val="00556475"/>
    <w:rsid w:val="00557494"/>
    <w:rsid w:val="005629D5"/>
    <w:rsid w:val="00562DA9"/>
    <w:rsid w:val="005748D6"/>
    <w:rsid w:val="005771F9"/>
    <w:rsid w:val="005910EF"/>
    <w:rsid w:val="00593DCC"/>
    <w:rsid w:val="005954F0"/>
    <w:rsid w:val="005A0434"/>
    <w:rsid w:val="005B06A6"/>
    <w:rsid w:val="005B2426"/>
    <w:rsid w:val="005B4D6D"/>
    <w:rsid w:val="005B5EAA"/>
    <w:rsid w:val="005B7FE4"/>
    <w:rsid w:val="005C29F0"/>
    <w:rsid w:val="005C4435"/>
    <w:rsid w:val="005D4E3E"/>
    <w:rsid w:val="005D6087"/>
    <w:rsid w:val="005D64EC"/>
    <w:rsid w:val="005D7EBF"/>
    <w:rsid w:val="005E390F"/>
    <w:rsid w:val="005E591C"/>
    <w:rsid w:val="005F7288"/>
    <w:rsid w:val="00620C2E"/>
    <w:rsid w:val="006213B1"/>
    <w:rsid w:val="00625E03"/>
    <w:rsid w:val="00635E63"/>
    <w:rsid w:val="00650158"/>
    <w:rsid w:val="00652F6A"/>
    <w:rsid w:val="00653015"/>
    <w:rsid w:val="006555B3"/>
    <w:rsid w:val="0065791A"/>
    <w:rsid w:val="00661CEA"/>
    <w:rsid w:val="00672C7E"/>
    <w:rsid w:val="006800BE"/>
    <w:rsid w:val="0068213C"/>
    <w:rsid w:val="0069124F"/>
    <w:rsid w:val="006912E1"/>
    <w:rsid w:val="0069607A"/>
    <w:rsid w:val="006A04CE"/>
    <w:rsid w:val="006A0C37"/>
    <w:rsid w:val="006A281D"/>
    <w:rsid w:val="006A5FCB"/>
    <w:rsid w:val="006B02B1"/>
    <w:rsid w:val="006B40AD"/>
    <w:rsid w:val="006D33FF"/>
    <w:rsid w:val="006D697F"/>
    <w:rsid w:val="006E3367"/>
    <w:rsid w:val="006E72F6"/>
    <w:rsid w:val="006F19C8"/>
    <w:rsid w:val="00707960"/>
    <w:rsid w:val="00707CBA"/>
    <w:rsid w:val="007137EF"/>
    <w:rsid w:val="007138A8"/>
    <w:rsid w:val="00723115"/>
    <w:rsid w:val="007378EA"/>
    <w:rsid w:val="007567EE"/>
    <w:rsid w:val="00763C7C"/>
    <w:rsid w:val="0076700A"/>
    <w:rsid w:val="00776359"/>
    <w:rsid w:val="00780EED"/>
    <w:rsid w:val="00783800"/>
    <w:rsid w:val="0079416D"/>
    <w:rsid w:val="007A149F"/>
    <w:rsid w:val="007A49F7"/>
    <w:rsid w:val="007A6B1A"/>
    <w:rsid w:val="007C7A08"/>
    <w:rsid w:val="007D0F2E"/>
    <w:rsid w:val="007D3EE3"/>
    <w:rsid w:val="007E0B48"/>
    <w:rsid w:val="007E0B73"/>
    <w:rsid w:val="007E25BF"/>
    <w:rsid w:val="007F242D"/>
    <w:rsid w:val="0080029B"/>
    <w:rsid w:val="008109B2"/>
    <w:rsid w:val="00827E96"/>
    <w:rsid w:val="0083497B"/>
    <w:rsid w:val="008412EE"/>
    <w:rsid w:val="00844DF2"/>
    <w:rsid w:val="00846480"/>
    <w:rsid w:val="00853F22"/>
    <w:rsid w:val="0085767E"/>
    <w:rsid w:val="00864AAA"/>
    <w:rsid w:val="008707AE"/>
    <w:rsid w:val="00872C69"/>
    <w:rsid w:val="0088146B"/>
    <w:rsid w:val="00881A73"/>
    <w:rsid w:val="00883380"/>
    <w:rsid w:val="00884417"/>
    <w:rsid w:val="00897A3C"/>
    <w:rsid w:val="008A0DBB"/>
    <w:rsid w:val="008A6849"/>
    <w:rsid w:val="008B62F8"/>
    <w:rsid w:val="008B70D6"/>
    <w:rsid w:val="008C7FB0"/>
    <w:rsid w:val="008D3A3A"/>
    <w:rsid w:val="008D67BC"/>
    <w:rsid w:val="008E21D8"/>
    <w:rsid w:val="008F6DE4"/>
    <w:rsid w:val="00906559"/>
    <w:rsid w:val="00915234"/>
    <w:rsid w:val="00920443"/>
    <w:rsid w:val="00920968"/>
    <w:rsid w:val="00922E36"/>
    <w:rsid w:val="009258C6"/>
    <w:rsid w:val="009272D4"/>
    <w:rsid w:val="0092770A"/>
    <w:rsid w:val="00933B63"/>
    <w:rsid w:val="00936015"/>
    <w:rsid w:val="00944295"/>
    <w:rsid w:val="0094709B"/>
    <w:rsid w:val="009504BE"/>
    <w:rsid w:val="00953A82"/>
    <w:rsid w:val="0095525C"/>
    <w:rsid w:val="00963B89"/>
    <w:rsid w:val="00976865"/>
    <w:rsid w:val="00985CED"/>
    <w:rsid w:val="009A02D2"/>
    <w:rsid w:val="009A543A"/>
    <w:rsid w:val="009A643C"/>
    <w:rsid w:val="009B14A3"/>
    <w:rsid w:val="009B272F"/>
    <w:rsid w:val="009B3B02"/>
    <w:rsid w:val="009B4011"/>
    <w:rsid w:val="009B4326"/>
    <w:rsid w:val="009C641A"/>
    <w:rsid w:val="009C7AC5"/>
    <w:rsid w:val="009D290C"/>
    <w:rsid w:val="009E00D1"/>
    <w:rsid w:val="009E7CFA"/>
    <w:rsid w:val="00A07105"/>
    <w:rsid w:val="00A114F2"/>
    <w:rsid w:val="00A128DE"/>
    <w:rsid w:val="00A27930"/>
    <w:rsid w:val="00A348F1"/>
    <w:rsid w:val="00A368FA"/>
    <w:rsid w:val="00A43322"/>
    <w:rsid w:val="00A5411D"/>
    <w:rsid w:val="00A54F29"/>
    <w:rsid w:val="00A66753"/>
    <w:rsid w:val="00A674AB"/>
    <w:rsid w:val="00A71570"/>
    <w:rsid w:val="00A7332C"/>
    <w:rsid w:val="00A75527"/>
    <w:rsid w:val="00A768A8"/>
    <w:rsid w:val="00A8079E"/>
    <w:rsid w:val="00A82556"/>
    <w:rsid w:val="00A962F4"/>
    <w:rsid w:val="00AB5762"/>
    <w:rsid w:val="00AC1865"/>
    <w:rsid w:val="00AC25AC"/>
    <w:rsid w:val="00AC499A"/>
    <w:rsid w:val="00AD3391"/>
    <w:rsid w:val="00AE65E2"/>
    <w:rsid w:val="00AE7E57"/>
    <w:rsid w:val="00AF4190"/>
    <w:rsid w:val="00AF5FA4"/>
    <w:rsid w:val="00B035BD"/>
    <w:rsid w:val="00B03B18"/>
    <w:rsid w:val="00B03EB4"/>
    <w:rsid w:val="00B059A3"/>
    <w:rsid w:val="00B11416"/>
    <w:rsid w:val="00B16163"/>
    <w:rsid w:val="00B34E37"/>
    <w:rsid w:val="00B3528B"/>
    <w:rsid w:val="00B37C4B"/>
    <w:rsid w:val="00B4055A"/>
    <w:rsid w:val="00B522A4"/>
    <w:rsid w:val="00B57574"/>
    <w:rsid w:val="00B62674"/>
    <w:rsid w:val="00B707E0"/>
    <w:rsid w:val="00B70AC7"/>
    <w:rsid w:val="00B826C1"/>
    <w:rsid w:val="00B8583E"/>
    <w:rsid w:val="00B94206"/>
    <w:rsid w:val="00B97AB7"/>
    <w:rsid w:val="00BA5561"/>
    <w:rsid w:val="00BB506D"/>
    <w:rsid w:val="00BB5C9E"/>
    <w:rsid w:val="00BC2C37"/>
    <w:rsid w:val="00BC4246"/>
    <w:rsid w:val="00BD15B5"/>
    <w:rsid w:val="00BD180C"/>
    <w:rsid w:val="00BD683B"/>
    <w:rsid w:val="00BF1E93"/>
    <w:rsid w:val="00BF7585"/>
    <w:rsid w:val="00C043F0"/>
    <w:rsid w:val="00C05218"/>
    <w:rsid w:val="00C15FEF"/>
    <w:rsid w:val="00C22331"/>
    <w:rsid w:val="00C324C5"/>
    <w:rsid w:val="00C3399B"/>
    <w:rsid w:val="00C33A7B"/>
    <w:rsid w:val="00C34425"/>
    <w:rsid w:val="00C4396B"/>
    <w:rsid w:val="00C46663"/>
    <w:rsid w:val="00C740D7"/>
    <w:rsid w:val="00C74938"/>
    <w:rsid w:val="00C75215"/>
    <w:rsid w:val="00C810B9"/>
    <w:rsid w:val="00C922E9"/>
    <w:rsid w:val="00C93DF0"/>
    <w:rsid w:val="00C959FD"/>
    <w:rsid w:val="00CA0B35"/>
    <w:rsid w:val="00CA0B3B"/>
    <w:rsid w:val="00CA7ABE"/>
    <w:rsid w:val="00CB6431"/>
    <w:rsid w:val="00CC35D8"/>
    <w:rsid w:val="00CC7478"/>
    <w:rsid w:val="00CC75F0"/>
    <w:rsid w:val="00CD0D26"/>
    <w:rsid w:val="00CD1362"/>
    <w:rsid w:val="00CD7842"/>
    <w:rsid w:val="00CE2422"/>
    <w:rsid w:val="00CE49ED"/>
    <w:rsid w:val="00CF1404"/>
    <w:rsid w:val="00CF747F"/>
    <w:rsid w:val="00D05D7F"/>
    <w:rsid w:val="00D12538"/>
    <w:rsid w:val="00D130FA"/>
    <w:rsid w:val="00D1325B"/>
    <w:rsid w:val="00D13604"/>
    <w:rsid w:val="00D214B4"/>
    <w:rsid w:val="00D253C9"/>
    <w:rsid w:val="00D2620F"/>
    <w:rsid w:val="00D3389F"/>
    <w:rsid w:val="00D4631B"/>
    <w:rsid w:val="00D750B5"/>
    <w:rsid w:val="00D85803"/>
    <w:rsid w:val="00D908F6"/>
    <w:rsid w:val="00D91829"/>
    <w:rsid w:val="00D92D06"/>
    <w:rsid w:val="00DA116C"/>
    <w:rsid w:val="00DA6B95"/>
    <w:rsid w:val="00DB292D"/>
    <w:rsid w:val="00DC066A"/>
    <w:rsid w:val="00DE24F3"/>
    <w:rsid w:val="00DE2B5F"/>
    <w:rsid w:val="00E2039A"/>
    <w:rsid w:val="00E23434"/>
    <w:rsid w:val="00E23B5B"/>
    <w:rsid w:val="00E24841"/>
    <w:rsid w:val="00E27E9D"/>
    <w:rsid w:val="00E34563"/>
    <w:rsid w:val="00E37859"/>
    <w:rsid w:val="00E50488"/>
    <w:rsid w:val="00E56785"/>
    <w:rsid w:val="00E662E0"/>
    <w:rsid w:val="00E75881"/>
    <w:rsid w:val="00E76C94"/>
    <w:rsid w:val="00E92128"/>
    <w:rsid w:val="00EA0D3C"/>
    <w:rsid w:val="00EA0ED5"/>
    <w:rsid w:val="00EA1406"/>
    <w:rsid w:val="00EA2A88"/>
    <w:rsid w:val="00EA71DB"/>
    <w:rsid w:val="00ED6ADE"/>
    <w:rsid w:val="00EE15AA"/>
    <w:rsid w:val="00EE6A0E"/>
    <w:rsid w:val="00EF17C6"/>
    <w:rsid w:val="00EF1BE4"/>
    <w:rsid w:val="00F031A8"/>
    <w:rsid w:val="00F11CE2"/>
    <w:rsid w:val="00F36660"/>
    <w:rsid w:val="00F37974"/>
    <w:rsid w:val="00F4189C"/>
    <w:rsid w:val="00F5444D"/>
    <w:rsid w:val="00F55877"/>
    <w:rsid w:val="00F6506E"/>
    <w:rsid w:val="00F66AB5"/>
    <w:rsid w:val="00F86136"/>
    <w:rsid w:val="00F94E5B"/>
    <w:rsid w:val="00FB45C3"/>
    <w:rsid w:val="00FB6205"/>
    <w:rsid w:val="00FD1AA0"/>
    <w:rsid w:val="00FD46E4"/>
    <w:rsid w:val="00FE27A1"/>
    <w:rsid w:val="00FE4CCD"/>
    <w:rsid w:val="00FE58BC"/>
    <w:rsid w:val="00FE7CE7"/>
    <w:rsid w:val="00FF0D78"/>
    <w:rsid w:val="00FF18DA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D23379-D62F-407B-9086-D00D3937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6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34</cp:revision>
  <cp:lastPrinted>2023-12-18T14:40:00Z</cp:lastPrinted>
  <dcterms:created xsi:type="dcterms:W3CDTF">2023-12-11T09:04:00Z</dcterms:created>
  <dcterms:modified xsi:type="dcterms:W3CDTF">2023-12-27T15:19:00Z</dcterms:modified>
</cp:coreProperties>
</file>